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D45" w:rsidRDefault="007D4D45" w:rsidP="007D4D45">
      <w:pPr>
        <w:pStyle w:val="a5"/>
        <w:spacing w:line="400" w:lineRule="exact"/>
        <w:ind w:leftChars="-202" w:left="-424"/>
        <w:jc w:val="left"/>
        <w:rPr>
          <w:rFonts w:ascii="黑体" w:hint="eastAsia"/>
          <w:sz w:val="32"/>
          <w:szCs w:val="32"/>
        </w:rPr>
      </w:pPr>
      <w:r>
        <w:rPr>
          <w:rFonts w:ascii="黑体" w:hint="eastAsia"/>
          <w:sz w:val="32"/>
          <w:szCs w:val="32"/>
        </w:rPr>
        <w:t>附件：</w:t>
      </w:r>
      <w:r>
        <w:rPr>
          <w:rFonts w:ascii="黑体" w:hint="eastAsia"/>
          <w:sz w:val="32"/>
          <w:szCs w:val="32"/>
        </w:rPr>
        <w:t xml:space="preserve">   </w:t>
      </w:r>
    </w:p>
    <w:p w:rsidR="007D4D45" w:rsidRPr="00C51A8D" w:rsidRDefault="007D4D45" w:rsidP="007D4D45">
      <w:pPr>
        <w:jc w:val="center"/>
        <w:rPr>
          <w:rFonts w:ascii="黑体" w:hint="eastAsia"/>
          <w:b/>
          <w:sz w:val="36"/>
          <w:szCs w:val="36"/>
        </w:rPr>
      </w:pPr>
      <w:r w:rsidRPr="00C51A8D">
        <w:rPr>
          <w:rFonts w:ascii="黑体" w:hint="eastAsia"/>
          <w:b/>
          <w:sz w:val="36"/>
          <w:szCs w:val="36"/>
        </w:rPr>
        <w:t>房屋交易与产权管理暨《不动产登记暂行条例》及实施细则专题研讨班</w:t>
      </w:r>
      <w:r>
        <w:rPr>
          <w:rFonts w:ascii="黑体" w:hint="eastAsia"/>
          <w:b/>
          <w:sz w:val="36"/>
          <w:szCs w:val="36"/>
        </w:rPr>
        <w:t>报名回执表</w:t>
      </w:r>
    </w:p>
    <w:tbl>
      <w:tblPr>
        <w:tblpPr w:leftFromText="180" w:rightFromText="180" w:vertAnchor="text" w:horzAnchor="margin" w:tblpY="10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27"/>
        <w:gridCol w:w="1322"/>
        <w:gridCol w:w="11"/>
        <w:gridCol w:w="1082"/>
        <w:gridCol w:w="11"/>
        <w:gridCol w:w="900"/>
        <w:gridCol w:w="11"/>
        <w:gridCol w:w="955"/>
        <w:gridCol w:w="867"/>
        <w:gridCol w:w="213"/>
        <w:gridCol w:w="53"/>
        <w:gridCol w:w="676"/>
        <w:gridCol w:w="1275"/>
        <w:gridCol w:w="1257"/>
      </w:tblGrid>
      <w:tr w:rsidR="007D4D45" w:rsidTr="002366B0">
        <w:trPr>
          <w:trHeight w:val="378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D45" w:rsidRDefault="007D4D45" w:rsidP="002366B0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单位名称</w:t>
            </w:r>
          </w:p>
        </w:tc>
        <w:tc>
          <w:tcPr>
            <w:tcW w:w="61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D45" w:rsidRDefault="007D4D45" w:rsidP="002366B0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D45" w:rsidRDefault="007D4D45" w:rsidP="002366B0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行业类别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D45" w:rsidRDefault="007D4D45" w:rsidP="002366B0">
            <w:pPr>
              <w:spacing w:line="340" w:lineRule="exact"/>
              <w:rPr>
                <w:rFonts w:ascii="仿宋_GB2312" w:eastAsia="仿宋_GB2312" w:hint="eastAsia"/>
                <w:bCs/>
                <w:sz w:val="24"/>
              </w:rPr>
            </w:pPr>
          </w:p>
        </w:tc>
      </w:tr>
      <w:tr w:rsidR="007D4D45" w:rsidTr="002366B0">
        <w:trPr>
          <w:cantSplit/>
          <w:trHeight w:val="444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D45" w:rsidRDefault="007D4D45" w:rsidP="002366B0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通讯地址</w:t>
            </w:r>
          </w:p>
        </w:tc>
        <w:tc>
          <w:tcPr>
            <w:tcW w:w="61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D45" w:rsidRDefault="007D4D45" w:rsidP="002366B0">
            <w:pPr>
              <w:spacing w:line="340" w:lineRule="exact"/>
              <w:ind w:firstLineChars="500" w:firstLine="1200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D45" w:rsidRDefault="007D4D45" w:rsidP="002366B0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邮编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D45" w:rsidRDefault="007D4D45" w:rsidP="002366B0">
            <w:pPr>
              <w:spacing w:line="340" w:lineRule="exact"/>
              <w:rPr>
                <w:rFonts w:ascii="仿宋_GB2312" w:eastAsia="仿宋_GB2312" w:hint="eastAsia"/>
                <w:bCs/>
                <w:sz w:val="24"/>
              </w:rPr>
            </w:pPr>
          </w:p>
        </w:tc>
      </w:tr>
      <w:tr w:rsidR="007D4D45" w:rsidTr="002366B0">
        <w:trPr>
          <w:cantSplit/>
          <w:trHeight w:val="512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D45" w:rsidRDefault="007D4D45" w:rsidP="002366B0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审 批 人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D45" w:rsidRDefault="007D4D45" w:rsidP="002366B0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D45" w:rsidRDefault="007D4D45" w:rsidP="002366B0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职 务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D45" w:rsidRDefault="007D4D45" w:rsidP="002366B0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D45" w:rsidRDefault="007D4D45" w:rsidP="002366B0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电 话</w:t>
            </w:r>
          </w:p>
        </w:tc>
        <w:tc>
          <w:tcPr>
            <w:tcW w:w="18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D45" w:rsidRDefault="007D4D45" w:rsidP="002366B0">
            <w:pPr>
              <w:spacing w:line="340" w:lineRule="exact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D45" w:rsidRDefault="007D4D45" w:rsidP="002366B0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手机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D45" w:rsidRDefault="007D4D45" w:rsidP="002366B0">
            <w:pPr>
              <w:spacing w:line="340" w:lineRule="exact"/>
              <w:rPr>
                <w:rFonts w:ascii="仿宋_GB2312" w:eastAsia="仿宋_GB2312" w:hint="eastAsia"/>
                <w:bCs/>
                <w:sz w:val="24"/>
              </w:rPr>
            </w:pPr>
          </w:p>
        </w:tc>
      </w:tr>
      <w:tr w:rsidR="007D4D45" w:rsidTr="002366B0">
        <w:trPr>
          <w:cantSplit/>
          <w:trHeight w:val="474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D45" w:rsidRDefault="007D4D45" w:rsidP="002366B0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联 系 人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D45" w:rsidRDefault="007D4D45" w:rsidP="002366B0">
            <w:pPr>
              <w:spacing w:line="340" w:lineRule="exact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D45" w:rsidRDefault="007D4D45" w:rsidP="002366B0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部 门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D45" w:rsidRDefault="007D4D45" w:rsidP="002366B0">
            <w:pPr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D45" w:rsidRDefault="007D4D45" w:rsidP="002366B0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职 务</w:t>
            </w:r>
          </w:p>
        </w:tc>
        <w:tc>
          <w:tcPr>
            <w:tcW w:w="18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D45" w:rsidRDefault="007D4D45" w:rsidP="002366B0">
            <w:pPr>
              <w:spacing w:line="340" w:lineRule="exact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D45" w:rsidRDefault="007D4D45" w:rsidP="002366B0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手机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D45" w:rsidRDefault="007D4D45" w:rsidP="002366B0">
            <w:pPr>
              <w:spacing w:line="340" w:lineRule="exact"/>
              <w:rPr>
                <w:rFonts w:ascii="仿宋_GB2312" w:eastAsia="仿宋_GB2312" w:hint="eastAsia"/>
                <w:bCs/>
                <w:sz w:val="24"/>
              </w:rPr>
            </w:pPr>
          </w:p>
        </w:tc>
      </w:tr>
      <w:tr w:rsidR="007D4D45" w:rsidTr="002366B0">
        <w:trPr>
          <w:cantSplit/>
          <w:trHeight w:val="439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D45" w:rsidRDefault="007D4D45" w:rsidP="002366B0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电话/区号</w:t>
            </w:r>
          </w:p>
        </w:tc>
        <w:tc>
          <w:tcPr>
            <w:tcW w:w="333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D45" w:rsidRDefault="007D4D45" w:rsidP="002366B0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D45" w:rsidRDefault="007D4D45" w:rsidP="002366B0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传 真</w:t>
            </w:r>
          </w:p>
        </w:tc>
        <w:tc>
          <w:tcPr>
            <w:tcW w:w="18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D45" w:rsidRDefault="007D4D45" w:rsidP="002366B0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D45" w:rsidRDefault="007D4D45" w:rsidP="002366B0">
            <w:pPr>
              <w:spacing w:line="340" w:lineRule="exact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E-mail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D45" w:rsidRDefault="007D4D45" w:rsidP="002366B0">
            <w:pPr>
              <w:spacing w:line="340" w:lineRule="exact"/>
              <w:rPr>
                <w:rFonts w:ascii="仿宋_GB2312" w:eastAsia="仿宋_GB2312" w:hint="eastAsia"/>
                <w:bCs/>
                <w:sz w:val="24"/>
              </w:rPr>
            </w:pPr>
          </w:p>
        </w:tc>
      </w:tr>
      <w:tr w:rsidR="007D4D45" w:rsidTr="002366B0">
        <w:trPr>
          <w:trHeight w:val="499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D45" w:rsidRDefault="007D4D45" w:rsidP="002366B0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姓  名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D45" w:rsidRDefault="007D4D45" w:rsidP="002366B0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性 别</w:t>
            </w: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D45" w:rsidRDefault="007D4D45" w:rsidP="002366B0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部 门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D45" w:rsidRDefault="007D4D45" w:rsidP="002366B0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职务</w:t>
            </w:r>
          </w:p>
        </w:tc>
        <w:tc>
          <w:tcPr>
            <w:tcW w:w="2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D45" w:rsidRDefault="007D4D45" w:rsidP="002366B0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电话</w:t>
            </w: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D45" w:rsidRDefault="007D4D45" w:rsidP="002366B0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手机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D45" w:rsidRDefault="007D4D45" w:rsidP="002366B0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>备注</w:t>
            </w:r>
          </w:p>
        </w:tc>
      </w:tr>
      <w:tr w:rsidR="007D4D45" w:rsidTr="002366B0">
        <w:trPr>
          <w:trHeight w:val="385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D45" w:rsidRDefault="007D4D45" w:rsidP="002366B0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D45" w:rsidRDefault="007D4D45" w:rsidP="002366B0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D45" w:rsidRDefault="007D4D45" w:rsidP="002366B0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D45" w:rsidRDefault="007D4D45" w:rsidP="002366B0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2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D45" w:rsidRDefault="007D4D45" w:rsidP="002366B0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D45" w:rsidRDefault="007D4D45" w:rsidP="002366B0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D45" w:rsidRDefault="007D4D45" w:rsidP="002366B0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</w:tr>
      <w:tr w:rsidR="007D4D45" w:rsidTr="002366B0">
        <w:trPr>
          <w:trHeight w:val="361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D45" w:rsidRDefault="007D4D45" w:rsidP="002366B0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D45" w:rsidRDefault="007D4D45" w:rsidP="002366B0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D45" w:rsidRDefault="007D4D45" w:rsidP="002366B0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D45" w:rsidRDefault="007D4D45" w:rsidP="002366B0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2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D45" w:rsidRDefault="007D4D45" w:rsidP="002366B0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D45" w:rsidRDefault="007D4D45" w:rsidP="002366B0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D45" w:rsidRDefault="007D4D45" w:rsidP="002366B0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</w:tr>
      <w:tr w:rsidR="007D4D45" w:rsidTr="002366B0">
        <w:trPr>
          <w:trHeight w:val="307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D45" w:rsidRDefault="007D4D45" w:rsidP="002366B0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D45" w:rsidRDefault="007D4D45" w:rsidP="002366B0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D45" w:rsidRDefault="007D4D45" w:rsidP="002366B0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D45" w:rsidRDefault="007D4D45" w:rsidP="002366B0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2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D45" w:rsidRDefault="007D4D45" w:rsidP="002366B0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D45" w:rsidRDefault="007D4D45" w:rsidP="002366B0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D45" w:rsidRDefault="007D4D45" w:rsidP="002366B0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</w:tr>
      <w:tr w:rsidR="007D4D45" w:rsidTr="002366B0">
        <w:trPr>
          <w:trHeight w:val="361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D45" w:rsidRDefault="007D4D45" w:rsidP="002366B0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D45" w:rsidRDefault="007D4D45" w:rsidP="002366B0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D45" w:rsidRDefault="007D4D45" w:rsidP="002366B0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D45" w:rsidRDefault="007D4D45" w:rsidP="002366B0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2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D45" w:rsidRDefault="007D4D45" w:rsidP="002366B0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D45" w:rsidRDefault="007D4D45" w:rsidP="002366B0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D45" w:rsidRDefault="007D4D45" w:rsidP="002366B0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</w:tr>
      <w:tr w:rsidR="007D4D45" w:rsidTr="002366B0">
        <w:trPr>
          <w:trHeight w:val="501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D45" w:rsidRDefault="007D4D45" w:rsidP="002366B0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地点</w:t>
            </w:r>
          </w:p>
        </w:tc>
        <w:tc>
          <w:tcPr>
            <w:tcW w:w="86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D45" w:rsidRDefault="007D4D45" w:rsidP="002366B0">
            <w:pPr>
              <w:spacing w:line="340" w:lineRule="exact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 xml:space="preserve">                     □昆明               □扬州</w:t>
            </w:r>
          </w:p>
        </w:tc>
      </w:tr>
      <w:tr w:rsidR="007D4D45" w:rsidTr="002366B0">
        <w:trPr>
          <w:cantSplit/>
          <w:trHeight w:val="676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D45" w:rsidRDefault="007D4D45" w:rsidP="002366B0">
            <w:pPr>
              <w:spacing w:line="340" w:lineRule="exact"/>
              <w:ind w:rightChars="-244" w:right="-512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希望与专家</w:t>
            </w:r>
          </w:p>
          <w:p w:rsidR="007D4D45" w:rsidRDefault="007D4D45" w:rsidP="002366B0">
            <w:pPr>
              <w:spacing w:line="340" w:lineRule="exact"/>
              <w:ind w:rightChars="-244" w:right="-512"/>
              <w:rPr>
                <w:rFonts w:ascii="仿宋_GB2312" w:eastAsia="仿宋_GB2312" w:hint="eastAsia"/>
                <w:bCs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交流的问题</w:t>
            </w:r>
          </w:p>
        </w:tc>
        <w:tc>
          <w:tcPr>
            <w:tcW w:w="86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D45" w:rsidRDefault="007D4D45" w:rsidP="002366B0">
            <w:pPr>
              <w:spacing w:line="340" w:lineRule="exact"/>
              <w:rPr>
                <w:rFonts w:ascii="仿宋_GB2312" w:eastAsia="仿宋_GB2312" w:hint="eastAsia"/>
                <w:bCs/>
              </w:rPr>
            </w:pPr>
          </w:p>
        </w:tc>
      </w:tr>
      <w:tr w:rsidR="007D4D45" w:rsidTr="002366B0">
        <w:trPr>
          <w:cantSplit/>
          <w:trHeight w:val="431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D45" w:rsidRDefault="007D4D45" w:rsidP="002366B0">
            <w:pPr>
              <w:spacing w:line="340" w:lineRule="exact"/>
              <w:ind w:rightChars="-51" w:right="-107"/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住宿安排</w:t>
            </w:r>
          </w:p>
        </w:tc>
        <w:tc>
          <w:tcPr>
            <w:tcW w:w="86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45" w:rsidRDefault="007D4D45" w:rsidP="002366B0">
            <w:pPr>
              <w:spacing w:line="340" w:lineRule="exact"/>
              <w:rPr>
                <w:rFonts w:ascii="仿宋_GB2312" w:eastAsia="仿宋_GB2312" w:hint="eastAsia"/>
                <w:bCs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 xml:space="preserve">  包房（ ）间，合住标间（  ）间，其他说明：</w:t>
            </w:r>
          </w:p>
        </w:tc>
      </w:tr>
      <w:tr w:rsidR="007D4D45" w:rsidTr="002366B0">
        <w:trPr>
          <w:cantSplit/>
          <w:trHeight w:val="500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D45" w:rsidRDefault="007D4D45" w:rsidP="002366B0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费用总额</w:t>
            </w:r>
          </w:p>
        </w:tc>
        <w:tc>
          <w:tcPr>
            <w:tcW w:w="53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D45" w:rsidRDefault="007D4D45" w:rsidP="002366B0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 xml:space="preserve">  万     仟     佰     拾    元整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D45" w:rsidRDefault="007D4D45" w:rsidP="002366B0">
            <w:pPr>
              <w:spacing w:line="340" w:lineRule="exact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小写</w:t>
            </w:r>
          </w:p>
        </w:tc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D45" w:rsidRDefault="007D4D45" w:rsidP="002366B0">
            <w:pPr>
              <w:spacing w:line="340" w:lineRule="exact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￥：</w:t>
            </w:r>
          </w:p>
        </w:tc>
      </w:tr>
      <w:tr w:rsidR="007D4D45" w:rsidTr="002366B0">
        <w:trPr>
          <w:cantSplit/>
          <w:trHeight w:val="509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D45" w:rsidRDefault="007D4D45" w:rsidP="002366B0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付款方式</w:t>
            </w:r>
          </w:p>
        </w:tc>
        <w:tc>
          <w:tcPr>
            <w:tcW w:w="86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D45" w:rsidRDefault="007D4D45" w:rsidP="002366B0">
            <w:pPr>
              <w:spacing w:line="340" w:lineRule="exact"/>
              <w:ind w:firstLineChars="1000" w:firstLine="2400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□通过银行          □通过邮局</w:t>
            </w:r>
          </w:p>
        </w:tc>
      </w:tr>
      <w:tr w:rsidR="007D4D45" w:rsidTr="002366B0">
        <w:trPr>
          <w:cantSplit/>
          <w:trHeight w:val="777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D45" w:rsidRDefault="007D4D45" w:rsidP="002366B0">
            <w:pPr>
              <w:spacing w:line="360" w:lineRule="exact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指定收款账     户</w:t>
            </w:r>
          </w:p>
        </w:tc>
        <w:tc>
          <w:tcPr>
            <w:tcW w:w="86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D45" w:rsidRPr="00867BD3" w:rsidRDefault="007D4D45" w:rsidP="002366B0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/>
                <w:b/>
                <w:bCs/>
                <w:sz w:val="24"/>
              </w:rPr>
            </w:pPr>
            <w:r w:rsidRPr="00867BD3">
              <w:rPr>
                <w:rFonts w:ascii="仿宋_GB2312" w:eastAsia="仿宋_GB2312" w:hint="eastAsia"/>
                <w:b/>
                <w:bCs/>
                <w:sz w:val="24"/>
              </w:rPr>
              <w:t>户  名：</w:t>
            </w:r>
            <w:r w:rsidRPr="00867BD3">
              <w:rPr>
                <w:rFonts w:ascii="仿宋_GB2312" w:eastAsia="仿宋_GB2312"/>
                <w:b/>
                <w:bCs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>北京中建政研会议服务有限公司</w:t>
            </w:r>
          </w:p>
          <w:p w:rsidR="007D4D45" w:rsidRPr="00867BD3" w:rsidRDefault="007D4D45" w:rsidP="002366B0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/>
                <w:b/>
                <w:bCs/>
                <w:sz w:val="24"/>
              </w:rPr>
            </w:pPr>
            <w:r w:rsidRPr="00867BD3">
              <w:rPr>
                <w:rFonts w:ascii="仿宋_GB2312" w:eastAsia="仿宋_GB2312" w:hint="eastAsia"/>
                <w:b/>
                <w:bCs/>
                <w:sz w:val="24"/>
              </w:rPr>
              <w:t>开户行：</w:t>
            </w:r>
            <w:r w:rsidRPr="00867BD3">
              <w:rPr>
                <w:rFonts w:ascii="仿宋_GB2312" w:eastAsia="仿宋_GB2312"/>
                <w:b/>
                <w:bCs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>中国建设银行北京西四支行</w:t>
            </w:r>
          </w:p>
          <w:p w:rsidR="007D4D45" w:rsidRDefault="007D4D45" w:rsidP="002366B0">
            <w:pPr>
              <w:jc w:val="left"/>
              <w:rPr>
                <w:rFonts w:ascii="仿宋_GB2312" w:eastAsia="仿宋_GB2312" w:hint="eastAsia"/>
                <w:b/>
                <w:bCs/>
                <w:sz w:val="24"/>
              </w:rPr>
            </w:pPr>
            <w:r w:rsidRPr="00867BD3">
              <w:rPr>
                <w:rFonts w:ascii="仿宋_GB2312" w:eastAsia="仿宋_GB2312" w:hint="eastAsia"/>
                <w:b/>
                <w:bCs/>
                <w:sz w:val="24"/>
              </w:rPr>
              <w:t>账  号：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>1100 1007 2000 5300 4308</w:t>
            </w:r>
          </w:p>
          <w:p w:rsidR="007D4D45" w:rsidRDefault="007D4D45" w:rsidP="002366B0">
            <w:pPr>
              <w:rPr>
                <w:rFonts w:ascii="仿宋_GB2312" w:eastAsia="仿宋_GB2312" w:hint="eastAsia"/>
                <w:bCs/>
                <w:sz w:val="24"/>
              </w:rPr>
            </w:pPr>
            <w:r w:rsidRPr="00867BD3">
              <w:rPr>
                <w:rFonts w:ascii="仿宋_GB2312" w:eastAsia="仿宋_GB2312" w:hint="eastAsia"/>
                <w:b/>
                <w:bCs/>
                <w:sz w:val="24"/>
              </w:rPr>
              <w:t>同行50190；外地行号：1051 0000 3023</w:t>
            </w:r>
          </w:p>
        </w:tc>
      </w:tr>
      <w:tr w:rsidR="007D4D45" w:rsidTr="002366B0">
        <w:trPr>
          <w:cantSplit/>
          <w:trHeight w:val="1683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D45" w:rsidRDefault="007D4D45" w:rsidP="002366B0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备 注</w:t>
            </w:r>
          </w:p>
        </w:tc>
        <w:tc>
          <w:tcPr>
            <w:tcW w:w="51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D45" w:rsidRDefault="007D4D45" w:rsidP="002366B0">
            <w:pPr>
              <w:spacing w:line="340" w:lineRule="exact"/>
              <w:rPr>
                <w:rFonts w:ascii="仿宋_GB2312" w:eastAsia="仿宋_GB2312" w:hint="eastAsia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请参培单位将报名回执表通过传真或E-mail发至会务组。在报名后3日内将培训费通过银行或邮局等方式汇出，会务组确认到款后即发《报到通知》，详告报到时间、报到地点、食宿等具体安排。</w:t>
            </w:r>
          </w:p>
        </w:tc>
        <w:tc>
          <w:tcPr>
            <w:tcW w:w="34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45" w:rsidRDefault="007D4D45" w:rsidP="002366B0">
            <w:pPr>
              <w:spacing w:line="340" w:lineRule="exact"/>
              <w:rPr>
                <w:rFonts w:ascii="仿宋_GB2312" w:eastAsia="仿宋_GB2312" w:hint="eastAsia"/>
                <w:bCs/>
                <w:sz w:val="24"/>
              </w:rPr>
            </w:pPr>
          </w:p>
          <w:p w:rsidR="007D4D45" w:rsidRDefault="007D4D45" w:rsidP="002366B0">
            <w:pPr>
              <w:spacing w:line="340" w:lineRule="exact"/>
              <w:rPr>
                <w:rFonts w:ascii="仿宋_GB2312" w:eastAsia="仿宋_GB2312" w:hint="eastAsia"/>
                <w:bCs/>
                <w:sz w:val="24"/>
              </w:rPr>
            </w:pPr>
          </w:p>
          <w:p w:rsidR="007D4D45" w:rsidRDefault="007D4D45" w:rsidP="002366B0">
            <w:pPr>
              <w:spacing w:line="340" w:lineRule="exact"/>
              <w:ind w:firstLineChars="450" w:firstLine="1080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单位印章</w:t>
            </w:r>
          </w:p>
          <w:p w:rsidR="007D4D45" w:rsidRDefault="007D4D45" w:rsidP="002366B0">
            <w:pPr>
              <w:spacing w:line="340" w:lineRule="exact"/>
              <w:rPr>
                <w:rFonts w:ascii="仿宋_GB2312" w:eastAsia="仿宋_GB2312" w:hint="eastAsia"/>
                <w:bCs/>
                <w:sz w:val="24"/>
              </w:rPr>
            </w:pPr>
          </w:p>
          <w:p w:rsidR="007D4D45" w:rsidRDefault="007D4D45" w:rsidP="002366B0">
            <w:pPr>
              <w:spacing w:line="340" w:lineRule="exact"/>
              <w:ind w:firstLineChars="350" w:firstLine="840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年   月   日</w:t>
            </w:r>
          </w:p>
        </w:tc>
      </w:tr>
      <w:tr w:rsidR="007D4D45" w:rsidTr="002366B0">
        <w:trPr>
          <w:cantSplit/>
          <w:trHeight w:val="676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D45" w:rsidRDefault="007D4D45" w:rsidP="002366B0">
            <w:pPr>
              <w:spacing w:line="340" w:lineRule="exact"/>
              <w:ind w:rightChars="-244" w:right="-512"/>
              <w:rPr>
                <w:rFonts w:ascii="仿宋_GB2312" w:eastAsia="仿宋_GB2312" w:hint="eastAsia"/>
                <w:bCs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lastRenderedPageBreak/>
              <w:t>联系方式</w:t>
            </w:r>
          </w:p>
        </w:tc>
        <w:tc>
          <w:tcPr>
            <w:tcW w:w="86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D45" w:rsidRDefault="007D4D45" w:rsidP="002366B0">
            <w:pPr>
              <w:autoSpaceDE w:val="0"/>
              <w:autoSpaceDN w:val="0"/>
              <w:jc w:val="left"/>
              <w:rPr>
                <w:rFonts w:ascii="仿宋_GB2312" w:eastAsia="仿宋_GB2312" w:hint="eastAsia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 xml:space="preserve">联系人：    </w:t>
            </w:r>
          </w:p>
          <w:p w:rsidR="007D4D45" w:rsidRDefault="007D4D45" w:rsidP="002366B0">
            <w:pPr>
              <w:autoSpaceDE w:val="0"/>
              <w:autoSpaceDN w:val="0"/>
              <w:jc w:val="left"/>
              <w:rPr>
                <w:rFonts w:ascii="仿宋_GB2312" w:eastAsia="仿宋_GB2312" w:hint="eastAsia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电  话：</w:t>
            </w:r>
          </w:p>
          <w:p w:rsidR="007D4D45" w:rsidRDefault="007D4D45" w:rsidP="002366B0">
            <w:pPr>
              <w:jc w:val="left"/>
              <w:rPr>
                <w:rFonts w:ascii="仿宋_GB2312" w:eastAsia="仿宋_GB2312" w:hint="eastAsia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 xml:space="preserve">传  真： </w:t>
            </w:r>
          </w:p>
          <w:p w:rsidR="007D4D45" w:rsidRDefault="007D4D45" w:rsidP="002366B0">
            <w:pPr>
              <w:jc w:val="left"/>
              <w:rPr>
                <w:rFonts w:ascii="仿宋_GB2312" w:eastAsia="仿宋_GB2312" w:hint="eastAsia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邮  箱：canhuihuizhi@126.com</w:t>
            </w:r>
          </w:p>
        </w:tc>
      </w:tr>
    </w:tbl>
    <w:p w:rsidR="007D4D45" w:rsidRDefault="007D4D45" w:rsidP="007D4D45">
      <w:pPr>
        <w:autoSpaceDE w:val="0"/>
        <w:autoSpaceDN w:val="0"/>
        <w:spacing w:line="420" w:lineRule="exact"/>
        <w:ind w:firstLineChars="245" w:firstLine="588"/>
        <w:jc w:val="left"/>
        <w:rPr>
          <w:rFonts w:ascii="仿宋_GB2312" w:eastAsia="仿宋_GB2312" w:hint="eastAsia"/>
          <w:b/>
          <w:bCs/>
          <w:sz w:val="24"/>
        </w:rPr>
      </w:pPr>
      <w:r>
        <w:rPr>
          <w:rFonts w:ascii="仿宋_GB2312" w:eastAsia="仿宋_GB2312" w:hint="eastAsia"/>
          <w:b/>
          <w:bCs/>
          <w:sz w:val="24"/>
        </w:rPr>
        <w:t>备注：本表格可复印，传真件有效，请用正楷字填写。</w:t>
      </w:r>
    </w:p>
    <w:p w:rsidR="000C3656" w:rsidRPr="007D4D45" w:rsidRDefault="000C3656"/>
    <w:sectPr w:rsidR="000C3656" w:rsidRPr="007D4D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3656" w:rsidRDefault="000C3656" w:rsidP="007D4D45">
      <w:r>
        <w:separator/>
      </w:r>
    </w:p>
  </w:endnote>
  <w:endnote w:type="continuationSeparator" w:id="1">
    <w:p w:rsidR="000C3656" w:rsidRDefault="000C3656" w:rsidP="007D4D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3656" w:rsidRDefault="000C3656" w:rsidP="007D4D45">
      <w:r>
        <w:separator/>
      </w:r>
    </w:p>
  </w:footnote>
  <w:footnote w:type="continuationSeparator" w:id="1">
    <w:p w:rsidR="000C3656" w:rsidRDefault="000C3656" w:rsidP="007D4D4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D4D45"/>
    <w:rsid w:val="000C3656"/>
    <w:rsid w:val="007D4D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D4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D4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D4D4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D4D4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D4D45"/>
    <w:rPr>
      <w:sz w:val="18"/>
      <w:szCs w:val="18"/>
    </w:rPr>
  </w:style>
  <w:style w:type="character" w:customStyle="1" w:styleId="Char1">
    <w:name w:val="正文文本 Char"/>
    <w:link w:val="a5"/>
    <w:rsid w:val="007D4D45"/>
    <w:rPr>
      <w:rFonts w:ascii="Times New Roman" w:hAnsi="Times New Roman"/>
      <w:b/>
      <w:bCs/>
      <w:color w:val="000000"/>
      <w:w w:val="90"/>
      <w:sz w:val="48"/>
      <w:szCs w:val="24"/>
    </w:rPr>
  </w:style>
  <w:style w:type="paragraph" w:styleId="a5">
    <w:name w:val="Body Text"/>
    <w:basedOn w:val="a"/>
    <w:link w:val="Char1"/>
    <w:rsid w:val="007D4D45"/>
    <w:pPr>
      <w:jc w:val="center"/>
    </w:pPr>
    <w:rPr>
      <w:rFonts w:eastAsiaTheme="minorEastAsia" w:cstheme="minorBidi"/>
      <w:b/>
      <w:bCs/>
      <w:color w:val="000000"/>
      <w:w w:val="90"/>
      <w:sz w:val="48"/>
    </w:rPr>
  </w:style>
  <w:style w:type="character" w:customStyle="1" w:styleId="Char10">
    <w:name w:val="正文文本 Char1"/>
    <w:basedOn w:val="a0"/>
    <w:link w:val="a5"/>
    <w:uiPriority w:val="99"/>
    <w:semiHidden/>
    <w:rsid w:val="007D4D45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97</Words>
  <Characters>556</Characters>
  <Application>Microsoft Office Word</Application>
  <DocSecurity>0</DocSecurity>
  <Lines>4</Lines>
  <Paragraphs>1</Paragraphs>
  <ScaleCrop>false</ScaleCrop>
  <Company>P R C</Company>
  <LinksUpToDate>false</LinksUpToDate>
  <CharactersWithSpaces>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2</cp:revision>
  <dcterms:created xsi:type="dcterms:W3CDTF">2016-01-11T07:12:00Z</dcterms:created>
  <dcterms:modified xsi:type="dcterms:W3CDTF">2016-01-11T07:12:00Z</dcterms:modified>
</cp:coreProperties>
</file>